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7E39" w14:textId="7B6AEF7D" w:rsidR="0009725D" w:rsidRDefault="0009725D" w:rsidP="0009725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934B3" wp14:editId="5BD50473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2796540" cy="6781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618C7" w14:textId="7958C534" w:rsidR="0009725D" w:rsidRPr="0009725D" w:rsidRDefault="0009725D" w:rsidP="0009725D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9725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宛先：大宜味村役場　総務課　</w:t>
                            </w:r>
                            <w:r w:rsidR="00F804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石川</w:t>
                            </w:r>
                          </w:p>
                          <w:p w14:paraId="2D2167CE" w14:textId="77777777" w:rsidR="0009725D" w:rsidRPr="0009725D" w:rsidRDefault="0009725D" w:rsidP="0009725D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9725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ＦＡＸ０９８０</w:t>
                            </w:r>
                            <w:r w:rsidRPr="0009725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-４４-３１３９</w:t>
                            </w:r>
                          </w:p>
                          <w:p w14:paraId="3E2B5B92" w14:textId="47F5E9E3" w:rsidR="0009725D" w:rsidRPr="0009725D" w:rsidRDefault="0009725D" w:rsidP="0009725D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09725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Ｅメール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hyperlink r:id="rId7" w:history="1">
                              <w:r w:rsidR="00F80447" w:rsidRPr="007961FE">
                                <w:rPr>
                                  <w:rStyle w:val="a4"/>
                                  <w:rFonts w:ascii="ＭＳ 明朝" w:eastAsia="ＭＳ 明朝" w:hAnsi="ＭＳ 明朝" w:hint="eastAsia"/>
                                  <w:sz w:val="28"/>
                                  <w:szCs w:val="28"/>
                                </w:rPr>
                                <w:t>ryuto@vill.ogimi.lg.jp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934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2pt;width:220.2pt;height:53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" fillcolor="white [3201]" strokeweight=".5pt">
                <v:textbox>
                  <w:txbxContent>
                    <w:p w14:paraId="65F618C7" w14:textId="7958C534" w:rsidR="0009725D" w:rsidRPr="0009725D" w:rsidRDefault="0009725D" w:rsidP="0009725D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9725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宛先：大宜味村役場　総務課　</w:t>
                      </w:r>
                      <w:r w:rsidR="00F804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石川</w:t>
                      </w:r>
                    </w:p>
                    <w:p w14:paraId="2D2167CE" w14:textId="77777777" w:rsidR="0009725D" w:rsidRPr="0009725D" w:rsidRDefault="0009725D" w:rsidP="0009725D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9725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ＦＡＸ０９８０</w:t>
                      </w:r>
                      <w:r w:rsidRPr="0009725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-４４-３１３９</w:t>
                      </w:r>
                    </w:p>
                    <w:p w14:paraId="3E2B5B92" w14:textId="47F5E9E3" w:rsidR="0009725D" w:rsidRPr="0009725D" w:rsidRDefault="0009725D" w:rsidP="0009725D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09725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Ｅメール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hyperlink r:id="rId8" w:history="1">
                        <w:r w:rsidR="00F80447" w:rsidRPr="007961FE">
                          <w:rPr>
                            <w:rStyle w:val="a4"/>
                            <w:rFonts w:ascii="ＭＳ 明朝" w:eastAsia="ＭＳ 明朝" w:hAnsi="ＭＳ 明朝" w:hint="eastAsia"/>
                            <w:sz w:val="28"/>
                            <w:szCs w:val="28"/>
                          </w:rPr>
                          <w:t>ryuto@vill.ogimi.lg.jp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2B978" w14:textId="77777777" w:rsidR="0009725D" w:rsidRDefault="0009725D" w:rsidP="0009725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6DE76D03" w14:textId="6EDDF2FD" w:rsidR="0009725D" w:rsidRDefault="0009725D" w:rsidP="0009725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41A8E0C" w14:textId="36051106" w:rsidR="0009725D" w:rsidRDefault="0009725D" w:rsidP="0009725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4C67FB42" w14:textId="77777777" w:rsidR="0009725D" w:rsidRPr="0009725D" w:rsidRDefault="0009725D" w:rsidP="0009725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2C534F0" w14:textId="75E9CBC6" w:rsidR="009E7A33" w:rsidRDefault="0074098F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質問・回答書</w:t>
      </w:r>
      <w:r w:rsidR="00722F64">
        <w:rPr>
          <w:rFonts w:ascii="ＭＳ 明朝" w:eastAsia="ＭＳ 明朝" w:hAnsi="ＭＳ 明朝" w:hint="eastAsia"/>
          <w:sz w:val="36"/>
        </w:rPr>
        <w:t>（一般競争入札・工事）</w:t>
      </w:r>
    </w:p>
    <w:p w14:paraId="328CA1D9" w14:textId="77777777" w:rsidR="009E7A33" w:rsidRDefault="009E7A33">
      <w:pPr>
        <w:spacing w:line="300" w:lineRule="exact"/>
        <w:rPr>
          <w:rFonts w:ascii="ＭＳ 明朝" w:eastAsia="ＭＳ 明朝" w:hAnsi="ＭＳ 明朝"/>
          <w:sz w:val="24"/>
        </w:rPr>
      </w:pPr>
    </w:p>
    <w:p w14:paraId="73E00537" w14:textId="3A9CF364" w:rsidR="00722F64" w:rsidRDefault="00722F64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工事名：</w:t>
      </w:r>
      <w:r w:rsidR="00C73C1E" w:rsidRPr="00C73C1E">
        <w:rPr>
          <w:rFonts w:asciiTheme="minorEastAsia" w:hAnsiTheme="minorEastAsia" w:hint="eastAsia"/>
          <w:sz w:val="24"/>
        </w:rPr>
        <w:t>令和７年度大宜味村簡易水道施設配水管布設工事</w:t>
      </w:r>
    </w:p>
    <w:p w14:paraId="3246B33D" w14:textId="77777777" w:rsidR="00722F64" w:rsidRDefault="00722F64">
      <w:pPr>
        <w:spacing w:line="300" w:lineRule="exact"/>
        <w:rPr>
          <w:rFonts w:ascii="ＭＳ 明朝" w:eastAsia="ＭＳ 明朝" w:hAnsi="ＭＳ 明朝"/>
          <w:sz w:val="24"/>
        </w:rPr>
      </w:pPr>
    </w:p>
    <w:p w14:paraId="5829C052" w14:textId="77777777" w:rsidR="009E7A33" w:rsidRDefault="0074098F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質問受付期限</w:t>
      </w:r>
    </w:p>
    <w:p w14:paraId="54C3F65C" w14:textId="1E85E7C5" w:rsidR="009E7A33" w:rsidRDefault="0074098F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</w:t>
      </w:r>
      <w:r w:rsidR="00F80447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</w:t>
      </w:r>
      <w:r w:rsidR="002C78E7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月</w:t>
      </w:r>
      <w:r w:rsidR="002C78E7">
        <w:rPr>
          <w:rFonts w:ascii="ＭＳ 明朝" w:eastAsia="ＭＳ 明朝" w:hAnsi="ＭＳ 明朝" w:hint="eastAsia"/>
          <w:sz w:val="24"/>
        </w:rPr>
        <w:t>２１</w:t>
      </w:r>
      <w:r>
        <w:rPr>
          <w:rFonts w:ascii="ＭＳ 明朝" w:eastAsia="ＭＳ 明朝" w:hAnsi="ＭＳ 明朝" w:hint="eastAsia"/>
          <w:sz w:val="24"/>
        </w:rPr>
        <w:t>日（</w:t>
      </w:r>
      <w:r w:rsidR="002C78E7">
        <w:rPr>
          <w:rFonts w:ascii="ＭＳ 明朝" w:eastAsia="ＭＳ 明朝" w:hAnsi="ＭＳ 明朝" w:hint="eastAsia"/>
          <w:sz w:val="24"/>
        </w:rPr>
        <w:t>火</w:t>
      </w:r>
      <w:r>
        <w:rPr>
          <w:rFonts w:ascii="ＭＳ 明朝" w:eastAsia="ＭＳ 明朝" w:hAnsi="ＭＳ 明朝" w:hint="eastAsia"/>
          <w:sz w:val="24"/>
        </w:rPr>
        <w:t>）</w:t>
      </w:r>
    </w:p>
    <w:p w14:paraId="7CCF08D3" w14:textId="77777777" w:rsidR="009E7A33" w:rsidRDefault="009E7A33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</w:p>
    <w:p w14:paraId="2D928BF4" w14:textId="77777777" w:rsidR="009E7A33" w:rsidRDefault="0074098F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担当者：</w:t>
      </w:r>
      <w:r w:rsidR="007C508F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7C508F">
        <w:rPr>
          <w:rFonts w:ascii="ＭＳ 明朝" w:eastAsia="ＭＳ 明朝" w:hAnsi="ＭＳ 明朝"/>
          <w:sz w:val="24"/>
          <w:u w:val="single"/>
        </w:rPr>
        <w:t xml:space="preserve">                           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6A0FC882" w14:textId="77777777" w:rsidR="009E7A33" w:rsidRDefault="009E7A33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</w:p>
    <w:p w14:paraId="7A8C1E41" w14:textId="77777777" w:rsidR="009E7A33" w:rsidRDefault="0074098F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質問業者：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連絡先（代表）：　　　　　　　　　　　　</w:t>
      </w:r>
    </w:p>
    <w:p w14:paraId="6C71AD8E" w14:textId="77777777" w:rsidR="009E7A33" w:rsidRDefault="009E7A33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</w:p>
    <w:p w14:paraId="601C09DC" w14:textId="77777777" w:rsidR="009E7A33" w:rsidRDefault="0074098F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担当者名：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連絡先：　　　　　　　　　　　　　　　 </w:t>
      </w:r>
    </w:p>
    <w:p w14:paraId="2EB31EB4" w14:textId="77777777" w:rsidR="009E7A33" w:rsidRDefault="009E7A33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</w:p>
    <w:p w14:paraId="28ADBACE" w14:textId="77777777" w:rsidR="009E7A33" w:rsidRDefault="0074098F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ＦＡＸ：　　　　　　　　　　　　　　　</w:t>
      </w:r>
    </w:p>
    <w:p w14:paraId="2BE43B64" w14:textId="77777777" w:rsidR="009E7A33" w:rsidRDefault="009E7A33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</w:p>
    <w:p w14:paraId="6DC73AE6" w14:textId="77777777" w:rsidR="009E7A33" w:rsidRDefault="0074098F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質問事項は、箇条書きとする。</w:t>
      </w:r>
    </w:p>
    <w:tbl>
      <w:tblPr>
        <w:tblStyle w:val="ad"/>
        <w:tblW w:w="9344" w:type="dxa"/>
        <w:tblLayout w:type="fixed"/>
        <w:tblLook w:val="01E0" w:firstRow="1" w:lastRow="1" w:firstColumn="1" w:lastColumn="1" w:noHBand="0" w:noVBand="0"/>
      </w:tblPr>
      <w:tblGrid>
        <w:gridCol w:w="4672"/>
        <w:gridCol w:w="4672"/>
      </w:tblGrid>
      <w:tr w:rsidR="009E7A33" w14:paraId="086F13EA" w14:textId="77777777">
        <w:tc>
          <w:tcPr>
            <w:tcW w:w="5201" w:type="dxa"/>
          </w:tcPr>
          <w:p w14:paraId="0F2B8604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13C0EFB1" w14:textId="77777777" w:rsidR="009E7A33" w:rsidRDefault="0074098F">
            <w:pPr>
              <w:spacing w:line="300" w:lineRule="exact"/>
              <w:ind w:firstLineChars="600" w:firstLine="137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　問　事　項</w:t>
            </w:r>
          </w:p>
        </w:tc>
        <w:tc>
          <w:tcPr>
            <w:tcW w:w="5202" w:type="dxa"/>
          </w:tcPr>
          <w:p w14:paraId="6BB82188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11EB3C25" w14:textId="77777777" w:rsidR="009E7A33" w:rsidRDefault="0074098F">
            <w:pPr>
              <w:spacing w:line="300" w:lineRule="exact"/>
              <w:ind w:firstLineChars="600" w:firstLine="137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回　答　事　項　</w:t>
            </w:r>
          </w:p>
        </w:tc>
      </w:tr>
      <w:tr w:rsidR="009E7A33" w14:paraId="1110E387" w14:textId="77777777">
        <w:tc>
          <w:tcPr>
            <w:tcW w:w="5201" w:type="dxa"/>
          </w:tcPr>
          <w:p w14:paraId="285B9B87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5D6A4143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5056A285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26A5B9D6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3ED70156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595B1BBA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1743A675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1955A1F6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05330A7A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12258EF7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45EA4663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479B27B2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264EA870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32A0A32F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57A11B63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5AA49295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7698545D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4CE965C0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30F15B3B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3645B02A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605B515F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2A4D9184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7CD42CEC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72CC4DDF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467A81BB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  <w:tc>
          <w:tcPr>
            <w:tcW w:w="5202" w:type="dxa"/>
          </w:tcPr>
          <w:p w14:paraId="64CFC04B" w14:textId="77777777" w:rsidR="009E7A33" w:rsidRDefault="009E7A33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3EB5500" w14:textId="77777777" w:rsidR="009E7A33" w:rsidRDefault="009E7A33" w:rsidP="0009725D">
      <w:pPr>
        <w:spacing w:line="300" w:lineRule="exact"/>
        <w:rPr>
          <w:rFonts w:ascii="ＭＳ 明朝" w:eastAsia="ＭＳ 明朝" w:hAnsi="ＭＳ 明朝"/>
          <w:sz w:val="20"/>
        </w:rPr>
      </w:pPr>
    </w:p>
    <w:sectPr w:rsidR="009E7A33">
      <w:footerReference w:type="default" r:id="rId9"/>
      <w:pgSz w:w="11906" w:h="16838"/>
      <w:pgMar w:top="964" w:right="1134" w:bottom="567" w:left="1418" w:header="567" w:footer="113" w:gutter="0"/>
      <w:cols w:space="720"/>
      <w:docGrid w:type="linesAndChars" w:linePitch="290" w:charSpace="-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AA4F" w14:textId="77777777" w:rsidR="00CF5248" w:rsidRDefault="00CF5248">
      <w:r>
        <w:separator/>
      </w:r>
    </w:p>
  </w:endnote>
  <w:endnote w:type="continuationSeparator" w:id="0">
    <w:p w14:paraId="124B358F" w14:textId="77777777" w:rsidR="00CF5248" w:rsidRDefault="00CF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5BD" w14:textId="77777777" w:rsidR="009E7A33" w:rsidRDefault="009E7A33">
    <w:pPr>
      <w:pStyle w:val="a7"/>
      <w:jc w:val="right"/>
    </w:pPr>
  </w:p>
  <w:p w14:paraId="7C59AAE0" w14:textId="77777777" w:rsidR="009E7A33" w:rsidRDefault="009E7A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35C3" w14:textId="77777777" w:rsidR="00CF5248" w:rsidRDefault="00CF5248">
      <w:r>
        <w:separator/>
      </w:r>
    </w:p>
  </w:footnote>
  <w:footnote w:type="continuationSeparator" w:id="0">
    <w:p w14:paraId="675522A4" w14:textId="77777777" w:rsidR="00CF5248" w:rsidRDefault="00CF5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414B9E8"/>
    <w:lvl w:ilvl="0" w:tplc="7A185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996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33"/>
    <w:rsid w:val="0009725D"/>
    <w:rsid w:val="000E0F8E"/>
    <w:rsid w:val="001F06E8"/>
    <w:rsid w:val="00271282"/>
    <w:rsid w:val="002C78E7"/>
    <w:rsid w:val="00520AE7"/>
    <w:rsid w:val="005324EA"/>
    <w:rsid w:val="00722F64"/>
    <w:rsid w:val="0074098F"/>
    <w:rsid w:val="0075680E"/>
    <w:rsid w:val="007C508F"/>
    <w:rsid w:val="008F1D86"/>
    <w:rsid w:val="008F6753"/>
    <w:rsid w:val="009E7A33"/>
    <w:rsid w:val="00AE574A"/>
    <w:rsid w:val="00C73C1E"/>
    <w:rsid w:val="00CF5248"/>
    <w:rsid w:val="00D73B18"/>
    <w:rsid w:val="00EF5110"/>
    <w:rsid w:val="00F120FF"/>
    <w:rsid w:val="00F80447"/>
    <w:rsid w:val="00FA2D81"/>
    <w:rsid w:val="00F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26C2D"/>
  <w15:chartTrackingRefBased/>
  <w15:docId w15:val="{F6D034F1-C506-48A0-98AD-AF5599FF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097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uto@vill.ogim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yuto@vill.ogi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奥原めぐみ</dc:creator>
  <cp:lastModifiedBy>ogimi</cp:lastModifiedBy>
  <cp:revision>6</cp:revision>
  <cp:lastPrinted>2025-08-13T06:42:00Z</cp:lastPrinted>
  <dcterms:created xsi:type="dcterms:W3CDTF">2025-08-13T06:27:00Z</dcterms:created>
  <dcterms:modified xsi:type="dcterms:W3CDTF">2026-07-13T00:22:00Z</dcterms:modified>
</cp:coreProperties>
</file>